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BB9" w:rsidRPr="008D022F" w:rsidRDefault="00157BB9" w:rsidP="00157BB9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t xml:space="preserve">CHEMIA   8a              </w:t>
      </w:r>
      <w:r>
        <w:rPr>
          <w:rFonts w:ascii="Times New Roman" w:hAnsi="Times New Roman"/>
          <w:b/>
          <w:color w:val="C00000"/>
          <w:sz w:val="24"/>
          <w:szCs w:val="24"/>
        </w:rPr>
        <w:t xml:space="preserve">Lekcja odbędzie się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056"/>
        <w:gridCol w:w="2044"/>
        <w:gridCol w:w="1717"/>
        <w:gridCol w:w="1194"/>
        <w:gridCol w:w="6597"/>
        <w:gridCol w:w="2560"/>
      </w:tblGrid>
      <w:tr w:rsidR="00157BB9" w:rsidTr="007F1830">
        <w:tc>
          <w:tcPr>
            <w:tcW w:w="1056" w:type="dxa"/>
            <w:vAlign w:val="center"/>
          </w:tcPr>
          <w:p w:rsidR="00157BB9" w:rsidRPr="00EB64F2" w:rsidRDefault="00157BB9" w:rsidP="007F183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44" w:type="dxa"/>
            <w:vAlign w:val="center"/>
          </w:tcPr>
          <w:p w:rsidR="00157BB9" w:rsidRPr="00EB64F2" w:rsidRDefault="00157BB9" w:rsidP="007F183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57BB9" w:rsidRPr="00EB64F2" w:rsidRDefault="00157BB9" w:rsidP="007F183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17" w:type="dxa"/>
            <w:vAlign w:val="center"/>
          </w:tcPr>
          <w:p w:rsidR="00157BB9" w:rsidRPr="00EB64F2" w:rsidRDefault="00157BB9" w:rsidP="007F183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57BB9" w:rsidRPr="00EB64F2" w:rsidRDefault="00157BB9" w:rsidP="007F183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="00157BB9" w:rsidRPr="00EB64F2" w:rsidRDefault="00157BB9" w:rsidP="007F183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57BB9" w:rsidRPr="00EB64F2" w:rsidRDefault="00157BB9" w:rsidP="007F183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7" w:type="dxa"/>
            <w:vAlign w:val="center"/>
          </w:tcPr>
          <w:p w:rsidR="00157BB9" w:rsidRPr="00EB64F2" w:rsidRDefault="00157BB9" w:rsidP="007F183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560" w:type="dxa"/>
            <w:vAlign w:val="center"/>
          </w:tcPr>
          <w:p w:rsidR="00157BB9" w:rsidRPr="00EB64F2" w:rsidRDefault="00157BB9" w:rsidP="007F183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57BB9" w:rsidTr="007F1830">
        <w:tc>
          <w:tcPr>
            <w:tcW w:w="1056" w:type="dxa"/>
          </w:tcPr>
          <w:p w:rsidR="00157BB9" w:rsidRDefault="00157BB9" w:rsidP="007F18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 w:val="24"/>
                <w:szCs w:val="24"/>
              </w:rPr>
              <w:t>.04.20</w:t>
            </w:r>
          </w:p>
        </w:tc>
        <w:tc>
          <w:tcPr>
            <w:tcW w:w="2044" w:type="dxa"/>
          </w:tcPr>
          <w:p w:rsidR="00157BB9" w:rsidRDefault="00157BB9" w:rsidP="007F18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Porównanie właściwości alkoholi</w:t>
            </w:r>
          </w:p>
          <w:p w:rsidR="00157BB9" w:rsidRDefault="00157BB9" w:rsidP="007F183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57BB9" w:rsidRPr="00A4074D" w:rsidRDefault="00157BB9" w:rsidP="007F1830">
            <w:pPr>
              <w:rPr>
                <w:rFonts w:ascii="Times New Roman" w:hAnsi="Times New Roman"/>
                <w:sz w:val="24"/>
                <w:szCs w:val="24"/>
              </w:rPr>
            </w:pPr>
            <w:r w:rsidRPr="00A4074D"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17" w:type="dxa"/>
          </w:tcPr>
          <w:p w:rsidR="00157BB9" w:rsidRPr="00732126" w:rsidRDefault="00157BB9" w:rsidP="007F18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 str. 156</w:t>
            </w:r>
          </w:p>
        </w:tc>
        <w:tc>
          <w:tcPr>
            <w:tcW w:w="1194" w:type="dxa"/>
          </w:tcPr>
          <w:p w:rsidR="00157BB9" w:rsidRDefault="00157BB9" w:rsidP="007F18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zad.22,2324 str.86</w:t>
            </w:r>
          </w:p>
        </w:tc>
        <w:tc>
          <w:tcPr>
            <w:tcW w:w="6597" w:type="dxa"/>
          </w:tcPr>
          <w:p w:rsidR="00157BB9" w:rsidRDefault="00157BB9" w:rsidP="007F1830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:rsidR="00157BB9" w:rsidRDefault="00157BB9" w:rsidP="007F1830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157BB9" w:rsidRPr="00157BB9" w:rsidRDefault="00157BB9" w:rsidP="007F18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57BB9">
              <w:rPr>
                <w:rFonts w:ascii="Times New Roman" w:hAnsi="Times New Roman"/>
                <w:b/>
                <w:sz w:val="24"/>
                <w:szCs w:val="24"/>
              </w:rPr>
              <w:t>Materiały do zajęć:</w:t>
            </w:r>
          </w:p>
          <w:p w:rsidR="00157BB9" w:rsidRDefault="00157BB9" w:rsidP="007F18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Obejrzyj </w:t>
            </w:r>
            <w:r w:rsidRPr="00F967F3">
              <w:rPr>
                <w:rFonts w:ascii="Times New Roman" w:hAnsi="Times New Roman"/>
                <w:color w:val="FF0000"/>
                <w:sz w:val="24"/>
                <w:szCs w:val="24"/>
              </w:rPr>
              <w:t>fragment</w:t>
            </w:r>
            <w:r w:rsidRPr="00F17FED">
              <w:rPr>
                <w:rFonts w:ascii="Times New Roman" w:hAnsi="Times New Roman"/>
                <w:sz w:val="24"/>
                <w:szCs w:val="24"/>
              </w:rPr>
              <w:t xml:space="preserve"> film</w:t>
            </w:r>
            <w:r>
              <w:rPr>
                <w:rFonts w:ascii="Times New Roman" w:hAnsi="Times New Roman"/>
                <w:sz w:val="24"/>
                <w:szCs w:val="24"/>
              </w:rPr>
              <w:t>u: Pochodne węglowodorów</w:t>
            </w:r>
          </w:p>
          <w:p w:rsidR="00157BB9" w:rsidRPr="00F967F3" w:rsidRDefault="00157BB9" w:rsidP="007F1830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od minuty 23:03 do 27</w:t>
            </w:r>
            <w:r w:rsidRPr="00F967F3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:00</w:t>
            </w:r>
          </w:p>
          <w:p w:rsidR="00157BB9" w:rsidRDefault="00157BB9" w:rsidP="007F18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hyperlink r:id="rId5" w:history="1">
              <w:r w:rsidRPr="009725DA">
                <w:rPr>
                  <w:rStyle w:val="Hipercze"/>
                  <w:rFonts w:ascii="Times New Roman" w:hAnsi="Times New Roman"/>
                  <w:b/>
                  <w:sz w:val="24"/>
                  <w:szCs w:val="24"/>
                </w:rPr>
                <w:t>https://www.youtube.com/watch?v=OlZsSCmWsKY&amp;t=1694s</w:t>
              </w:r>
            </w:hyperlink>
          </w:p>
          <w:p w:rsidR="00157BB9" w:rsidRDefault="00157BB9" w:rsidP="007F183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57BB9" w:rsidRDefault="00157BB9" w:rsidP="007F1830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Z</w:t>
            </w:r>
            <w:r>
              <w:rPr>
                <w:rFonts w:ascii="Times New Roman" w:hAnsi="Times New Roman"/>
                <w:sz w:val="24"/>
                <w:szCs w:val="24"/>
              </w:rPr>
              <w:t>apoznaj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się z tekstem zawartym w podręczniku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na str.154-155 </w:t>
            </w:r>
          </w:p>
          <w:p w:rsidR="00157BB9" w:rsidRDefault="00157BB9" w:rsidP="007F183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zwróć szczególną uwagę na tabelę 12. </w:t>
            </w:r>
            <w:r w:rsidRPr="00B63C3D">
              <w:rPr>
                <w:rFonts w:ascii="Times New Roman" w:hAnsi="Times New Roman"/>
                <w:i/>
                <w:sz w:val="24"/>
                <w:szCs w:val="24"/>
              </w:rPr>
              <w:t>Zależność między stanem skupienia alkoholi a liczbą atomów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B63C3D">
              <w:rPr>
                <w:rFonts w:ascii="Times New Roman" w:hAnsi="Times New Roman"/>
                <w:i/>
                <w:sz w:val="24"/>
                <w:szCs w:val="24"/>
              </w:rPr>
              <w:t>węgla w cząsteczce</w:t>
            </w:r>
          </w:p>
          <w:p w:rsidR="00157BB9" w:rsidRDefault="00157BB9" w:rsidP="007F18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produkty spalania alkoholi w zależności od ilości dostarczonego tlenu ( przykład str. 155)</w:t>
            </w:r>
          </w:p>
          <w:p w:rsidR="00157BB9" w:rsidRPr="00B63C3D" w:rsidRDefault="00157BB9" w:rsidP="007F183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7BB9" w:rsidRDefault="00157BB9" w:rsidP="007F18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III</w:t>
            </w:r>
            <w:r w:rsidRPr="00831F6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Wykonaj zadania: z podręcznika zad.1 str. 156, z zeszytu ćwiczeń  zad.22,23,24 str.86 </w:t>
            </w:r>
          </w:p>
          <w:p w:rsidR="00157BB9" w:rsidRPr="00784736" w:rsidRDefault="00157BB9" w:rsidP="007F18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</w:tcPr>
          <w:p w:rsidR="00157BB9" w:rsidRDefault="00157BB9" w:rsidP="007F1830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A4074D">
              <w:rPr>
                <w:rFonts w:ascii="Times New Roman" w:hAnsi="Times New Roman"/>
                <w:sz w:val="24"/>
                <w:szCs w:val="24"/>
              </w:rPr>
              <w:t>wyjaśniam zależność między długością łańcucha węglowego a właściwościa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mi alkoholi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monohydroksylowych</w:t>
            </w:r>
            <w:proofErr w:type="spellEnd"/>
          </w:p>
          <w:p w:rsidR="00157BB9" w:rsidRDefault="00157BB9" w:rsidP="007F183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7BB9" w:rsidRPr="00F17FED" w:rsidRDefault="00157BB9" w:rsidP="007F1830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A4074D">
              <w:rPr>
                <w:rFonts w:ascii="Times New Roman" w:hAnsi="Times New Roman"/>
                <w:sz w:val="24"/>
                <w:szCs w:val="24"/>
              </w:rPr>
              <w:t>zapisuję równania reakcji spalania alkoholi (np. butanolu) przy nieograniczonym i ograniczonym dostępie tlenu</w:t>
            </w:r>
          </w:p>
        </w:tc>
      </w:tr>
    </w:tbl>
    <w:p w:rsidR="0052303B" w:rsidRDefault="00157BB9"/>
    <w:p w:rsidR="00157BB9" w:rsidRDefault="00157BB9"/>
    <w:p w:rsidR="00157BB9" w:rsidRDefault="00157BB9"/>
    <w:p w:rsidR="00157BB9" w:rsidRDefault="00157BB9"/>
    <w:p w:rsidR="00157BB9" w:rsidRDefault="00157BB9"/>
    <w:p w:rsidR="00157BB9" w:rsidRDefault="00157BB9"/>
    <w:p w:rsidR="00157BB9" w:rsidRPr="008D022F" w:rsidRDefault="00157BB9" w:rsidP="00157BB9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lastRenderedPageBreak/>
        <w:t>CHEMIA   8b</w:t>
      </w:r>
      <w:r>
        <w:rPr>
          <w:rFonts w:ascii="Times New Roman" w:hAnsi="Times New Roman"/>
          <w:b/>
          <w:color w:val="C00000"/>
          <w:sz w:val="24"/>
          <w:szCs w:val="24"/>
        </w:rPr>
        <w:t xml:space="preserve">              Lekcja odbędzie się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056"/>
        <w:gridCol w:w="2044"/>
        <w:gridCol w:w="1717"/>
        <w:gridCol w:w="1194"/>
        <w:gridCol w:w="6597"/>
        <w:gridCol w:w="2560"/>
      </w:tblGrid>
      <w:tr w:rsidR="00157BB9" w:rsidTr="007F1830">
        <w:tc>
          <w:tcPr>
            <w:tcW w:w="1056" w:type="dxa"/>
            <w:vAlign w:val="center"/>
          </w:tcPr>
          <w:p w:rsidR="00157BB9" w:rsidRPr="00EB64F2" w:rsidRDefault="00157BB9" w:rsidP="007F183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44" w:type="dxa"/>
            <w:vAlign w:val="center"/>
          </w:tcPr>
          <w:p w:rsidR="00157BB9" w:rsidRPr="00EB64F2" w:rsidRDefault="00157BB9" w:rsidP="007F183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57BB9" w:rsidRPr="00EB64F2" w:rsidRDefault="00157BB9" w:rsidP="007F183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17" w:type="dxa"/>
            <w:vAlign w:val="center"/>
          </w:tcPr>
          <w:p w:rsidR="00157BB9" w:rsidRPr="00EB64F2" w:rsidRDefault="00157BB9" w:rsidP="007F183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57BB9" w:rsidRPr="00EB64F2" w:rsidRDefault="00157BB9" w:rsidP="007F183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="00157BB9" w:rsidRPr="00EB64F2" w:rsidRDefault="00157BB9" w:rsidP="007F183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57BB9" w:rsidRPr="00EB64F2" w:rsidRDefault="00157BB9" w:rsidP="007F183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7" w:type="dxa"/>
            <w:vAlign w:val="center"/>
          </w:tcPr>
          <w:p w:rsidR="00157BB9" w:rsidRPr="00EB64F2" w:rsidRDefault="00157BB9" w:rsidP="007F183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560" w:type="dxa"/>
            <w:vAlign w:val="center"/>
          </w:tcPr>
          <w:p w:rsidR="00157BB9" w:rsidRPr="00EB64F2" w:rsidRDefault="00157BB9" w:rsidP="007F183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57BB9" w:rsidTr="007F1830">
        <w:tc>
          <w:tcPr>
            <w:tcW w:w="1056" w:type="dxa"/>
          </w:tcPr>
          <w:p w:rsidR="00157BB9" w:rsidRDefault="00157BB9" w:rsidP="007F18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.04.20</w:t>
            </w:r>
          </w:p>
        </w:tc>
        <w:tc>
          <w:tcPr>
            <w:tcW w:w="2044" w:type="dxa"/>
          </w:tcPr>
          <w:p w:rsidR="00157BB9" w:rsidRDefault="00157BB9" w:rsidP="007F18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Porównanie właściwości alkoholi</w:t>
            </w:r>
          </w:p>
          <w:p w:rsidR="00157BB9" w:rsidRDefault="00157BB9" w:rsidP="007F183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57BB9" w:rsidRPr="00A4074D" w:rsidRDefault="00157BB9" w:rsidP="007F1830">
            <w:pPr>
              <w:rPr>
                <w:rFonts w:ascii="Times New Roman" w:hAnsi="Times New Roman"/>
                <w:sz w:val="24"/>
                <w:szCs w:val="24"/>
              </w:rPr>
            </w:pPr>
            <w:r w:rsidRPr="00A4074D"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17" w:type="dxa"/>
          </w:tcPr>
          <w:p w:rsidR="00157BB9" w:rsidRPr="00732126" w:rsidRDefault="00157BB9" w:rsidP="007F18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 str. 156</w:t>
            </w:r>
          </w:p>
        </w:tc>
        <w:tc>
          <w:tcPr>
            <w:tcW w:w="1194" w:type="dxa"/>
          </w:tcPr>
          <w:p w:rsidR="00157BB9" w:rsidRDefault="00157BB9" w:rsidP="007F18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zad.22,2324 str.86</w:t>
            </w:r>
          </w:p>
        </w:tc>
        <w:tc>
          <w:tcPr>
            <w:tcW w:w="6597" w:type="dxa"/>
          </w:tcPr>
          <w:p w:rsidR="00157BB9" w:rsidRDefault="00157BB9" w:rsidP="007F1830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:rsidR="00157BB9" w:rsidRDefault="00157BB9" w:rsidP="007F1830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157BB9" w:rsidRPr="00157BB9" w:rsidRDefault="00157BB9" w:rsidP="007F18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57BB9">
              <w:rPr>
                <w:rFonts w:ascii="Times New Roman" w:hAnsi="Times New Roman"/>
                <w:b/>
                <w:sz w:val="24"/>
                <w:szCs w:val="24"/>
              </w:rPr>
              <w:t>Materiały do zajęć:</w:t>
            </w:r>
          </w:p>
          <w:p w:rsidR="00157BB9" w:rsidRDefault="00157BB9" w:rsidP="007F18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Obejrzyj </w:t>
            </w:r>
            <w:r w:rsidRPr="00F967F3">
              <w:rPr>
                <w:rFonts w:ascii="Times New Roman" w:hAnsi="Times New Roman"/>
                <w:color w:val="FF0000"/>
                <w:sz w:val="24"/>
                <w:szCs w:val="24"/>
              </w:rPr>
              <w:t>fragment</w:t>
            </w:r>
            <w:r w:rsidRPr="00F17FED">
              <w:rPr>
                <w:rFonts w:ascii="Times New Roman" w:hAnsi="Times New Roman"/>
                <w:sz w:val="24"/>
                <w:szCs w:val="24"/>
              </w:rPr>
              <w:t xml:space="preserve"> film</w:t>
            </w:r>
            <w:r>
              <w:rPr>
                <w:rFonts w:ascii="Times New Roman" w:hAnsi="Times New Roman"/>
                <w:sz w:val="24"/>
                <w:szCs w:val="24"/>
              </w:rPr>
              <w:t>u: Pochodne węglowodorów</w:t>
            </w:r>
          </w:p>
          <w:p w:rsidR="00157BB9" w:rsidRPr="00F967F3" w:rsidRDefault="00157BB9" w:rsidP="007F1830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od minuty 23:03 do 27</w:t>
            </w:r>
            <w:r w:rsidRPr="00F967F3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:00</w:t>
            </w:r>
          </w:p>
          <w:p w:rsidR="00157BB9" w:rsidRDefault="00157BB9" w:rsidP="007F18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hyperlink r:id="rId6" w:history="1">
              <w:r w:rsidRPr="009725DA">
                <w:rPr>
                  <w:rStyle w:val="Hipercze"/>
                  <w:rFonts w:ascii="Times New Roman" w:hAnsi="Times New Roman"/>
                  <w:b/>
                  <w:sz w:val="24"/>
                  <w:szCs w:val="24"/>
                </w:rPr>
                <w:t>https://www.youtube.com/watch?v=OlZsSCmWsKY&amp;t=1694s</w:t>
              </w:r>
            </w:hyperlink>
          </w:p>
          <w:p w:rsidR="00157BB9" w:rsidRDefault="00157BB9" w:rsidP="007F183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57BB9" w:rsidRDefault="00157BB9" w:rsidP="007F1830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Z</w:t>
            </w:r>
            <w:r>
              <w:rPr>
                <w:rFonts w:ascii="Times New Roman" w:hAnsi="Times New Roman"/>
                <w:sz w:val="24"/>
                <w:szCs w:val="24"/>
              </w:rPr>
              <w:t>apoznaj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się z tekstem zawartym w podręczniku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na str.154-155 </w:t>
            </w:r>
          </w:p>
          <w:p w:rsidR="00157BB9" w:rsidRDefault="00157BB9" w:rsidP="007F183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zwróć szczególną uwagę na tabelę 12. </w:t>
            </w:r>
            <w:r w:rsidRPr="00B63C3D">
              <w:rPr>
                <w:rFonts w:ascii="Times New Roman" w:hAnsi="Times New Roman"/>
                <w:i/>
                <w:sz w:val="24"/>
                <w:szCs w:val="24"/>
              </w:rPr>
              <w:t>Zależność między stanem skupienia alkoholi a liczbą atomów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B63C3D">
              <w:rPr>
                <w:rFonts w:ascii="Times New Roman" w:hAnsi="Times New Roman"/>
                <w:i/>
                <w:sz w:val="24"/>
                <w:szCs w:val="24"/>
              </w:rPr>
              <w:t>węgla w cząsteczce</w:t>
            </w:r>
          </w:p>
          <w:p w:rsidR="00157BB9" w:rsidRDefault="00157BB9" w:rsidP="007F18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produkty spalania alkoholi w zależności od ilości dostarczonego tlenu ( przykład str. 155)</w:t>
            </w:r>
          </w:p>
          <w:p w:rsidR="00157BB9" w:rsidRPr="00B63C3D" w:rsidRDefault="00157BB9" w:rsidP="007F183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7BB9" w:rsidRDefault="00157BB9" w:rsidP="007F18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III</w:t>
            </w:r>
            <w:r w:rsidRPr="00831F6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Wykonaj zadania: z podręcznika zad.1 str. 156, z zeszytu ćwiczeń  zad.22,23,24 str.86 </w:t>
            </w:r>
          </w:p>
          <w:p w:rsidR="00157BB9" w:rsidRPr="00784736" w:rsidRDefault="00157BB9" w:rsidP="007F18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</w:tcPr>
          <w:p w:rsidR="00157BB9" w:rsidRDefault="00157BB9" w:rsidP="007F1830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A4074D">
              <w:rPr>
                <w:rFonts w:ascii="Times New Roman" w:hAnsi="Times New Roman"/>
                <w:sz w:val="24"/>
                <w:szCs w:val="24"/>
              </w:rPr>
              <w:t>wyjaśniam zależność między długością łańcucha węglowego a właściwościa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mi alkoholi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monohydroksylowych</w:t>
            </w:r>
            <w:proofErr w:type="spellEnd"/>
          </w:p>
          <w:p w:rsidR="00157BB9" w:rsidRDefault="00157BB9" w:rsidP="007F183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7BB9" w:rsidRPr="00F17FED" w:rsidRDefault="00157BB9" w:rsidP="007F1830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A4074D">
              <w:rPr>
                <w:rFonts w:ascii="Times New Roman" w:hAnsi="Times New Roman"/>
                <w:sz w:val="24"/>
                <w:szCs w:val="24"/>
              </w:rPr>
              <w:t>zapisuję równania reakcji spalania alkoholi (np. butanolu) przy nieograniczonym i ograniczonym dostępie tlenu</w:t>
            </w:r>
          </w:p>
        </w:tc>
      </w:tr>
    </w:tbl>
    <w:p w:rsidR="00157BB9" w:rsidRDefault="00157BB9"/>
    <w:sectPr w:rsidR="00157BB9" w:rsidSect="00157BB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BB9"/>
    <w:rsid w:val="00157BB9"/>
    <w:rsid w:val="0031142C"/>
    <w:rsid w:val="00CD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7BB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57BB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57B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7BB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57BB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57B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OlZsSCmWsKY&amp;t=1694s" TargetMode="External"/><Relationship Id="rId5" Type="http://schemas.openxmlformats.org/officeDocument/2006/relationships/hyperlink" Target="https://www.youtube.com/watch?v=OlZsSCmWsKY&amp;t=1694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364</Words>
  <Characters>2185</Characters>
  <Application>Microsoft Office Word</Application>
  <DocSecurity>0</DocSecurity>
  <Lines>18</Lines>
  <Paragraphs>5</Paragraphs>
  <ScaleCrop>false</ScaleCrop>
  <Company>eSzkola</Company>
  <LinksUpToDate>false</LinksUpToDate>
  <CharactersWithSpaces>2544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 /Testy</dc:creator>
  <cp:lastModifiedBy>Nauczyciel /Testy</cp:lastModifiedBy>
  <cp:revision>1</cp:revision>
  <dcterms:created xsi:type="dcterms:W3CDTF">2020-04-14T11:19:00Z</dcterms:created>
  <dcterms:modified xsi:type="dcterms:W3CDTF">2020-04-14T11:26:00Z</dcterms:modified>
</cp:coreProperties>
</file>