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96B" w:rsidRDefault="0010196B" w:rsidP="0010196B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4</w:t>
      </w:r>
    </w:p>
    <w:p w:rsidR="00662168" w:rsidRDefault="0010196B" w:rsidP="0066216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FIZYKA  KLASA VII b</w:t>
      </w:r>
    </w:p>
    <w:p w:rsidR="0010196B" w:rsidRDefault="0010196B" w:rsidP="0010196B"/>
    <w:p w:rsidR="00133872" w:rsidRDefault="00133872" w:rsidP="00133872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93"/>
        <w:gridCol w:w="2208"/>
        <w:gridCol w:w="2473"/>
        <w:gridCol w:w="2366"/>
        <w:gridCol w:w="3272"/>
        <w:gridCol w:w="2208"/>
      </w:tblGrid>
      <w:tr w:rsidR="00133872" w:rsidTr="00133872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872" w:rsidRDefault="001338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872" w:rsidRDefault="0013387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33872" w:rsidRDefault="0013387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872" w:rsidRDefault="0013387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33872" w:rsidRDefault="001338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872" w:rsidRDefault="0013387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33872" w:rsidRDefault="001338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33872" w:rsidRDefault="001338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872" w:rsidRDefault="0013387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872" w:rsidRDefault="001338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133872" w:rsidTr="00133872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872" w:rsidRDefault="001338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02.06.2020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872" w:rsidRDefault="001338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Ciśnienie jako wielkość fizyczna (1h)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872" w:rsidRDefault="001338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zad.1,2 str. 209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872" w:rsidRDefault="001338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72" w:rsidRDefault="001338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Spotkanie on-line z uczniami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133872" w:rsidRDefault="001338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Przedstawienie uczniom treści związanych z tematem lekcji. </w:t>
            </w:r>
          </w:p>
          <w:p w:rsidR="00133872" w:rsidRDefault="001338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 to jest ciśnienie w jaki sposób je wyznaczyć oraz jaka jest jednostka ciśnienia.</w:t>
            </w:r>
          </w:p>
          <w:p w:rsidR="00133872" w:rsidRDefault="001338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Przygotowanie uczniom notatki w zakładce pliki w aplikacji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133872" w:rsidRDefault="001338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Wspólne rozwiązanie zadania 1 str. 209</w:t>
            </w:r>
          </w:p>
          <w:p w:rsidR="00133872" w:rsidRDefault="001338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domowe:</w:t>
            </w:r>
          </w:p>
          <w:p w:rsidR="00133872" w:rsidRDefault="001338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str.209 zad. 2</w:t>
            </w:r>
          </w:p>
          <w:p w:rsidR="00133872" w:rsidRDefault="0013387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872" w:rsidRDefault="001338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zna definicję, wzór i jednostkę ciśnienia, wyznacza ciśnienie stosując poznany wzór</w:t>
            </w:r>
          </w:p>
        </w:tc>
      </w:tr>
      <w:tr w:rsidR="00133872" w:rsidTr="00133872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872" w:rsidRDefault="001338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03.06.2020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872" w:rsidRDefault="001338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Ciśnienie hydrostatyczne i atmosferyczn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872" w:rsidRDefault="001338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zad.3, 5 str.214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872" w:rsidRDefault="001338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72" w:rsidRDefault="001338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Spotkanie on-line z uczniami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133872" w:rsidRDefault="001338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Przedstawienie uczniom treści związanych z tematem lekcji. </w:t>
            </w:r>
          </w:p>
          <w:p w:rsidR="00133872" w:rsidRDefault="001338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 to jest ciśnienie hydrostatyczne i od czego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zależy oraz ciśnienie atmosferyczne.</w:t>
            </w:r>
          </w:p>
          <w:p w:rsidR="00133872" w:rsidRDefault="001338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Przygotowanie uczniom notatki w zakładce pliki w aplikacji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133872" w:rsidRDefault="001338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Wspólne rozwiązanie zadania 3 str. 214</w:t>
            </w:r>
          </w:p>
          <w:p w:rsidR="00133872" w:rsidRDefault="001338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domowe:</w:t>
            </w:r>
          </w:p>
          <w:p w:rsidR="00133872" w:rsidRDefault="001338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str.214 zad. 5</w:t>
            </w:r>
          </w:p>
          <w:p w:rsidR="00133872" w:rsidRDefault="0013387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872" w:rsidRDefault="001338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Uczeń potrafi obliczać ciśnienie hyd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rostatyczne dowolnej cieczy, wie od czego zależy ciśnienie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atmosferyczne</w:t>
            </w:r>
          </w:p>
        </w:tc>
      </w:tr>
    </w:tbl>
    <w:p w:rsidR="00CD0D96" w:rsidRPr="0030000C" w:rsidRDefault="00CD0D96">
      <w:pPr>
        <w:rPr>
          <w:sz w:val="24"/>
          <w:szCs w:val="24"/>
        </w:rPr>
      </w:pPr>
    </w:p>
    <w:sectPr w:rsidR="00CD0D96" w:rsidRPr="0030000C" w:rsidSect="007B483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E3D94"/>
    <w:multiLevelType w:val="hybridMultilevel"/>
    <w:tmpl w:val="AEBA8EA2"/>
    <w:lvl w:ilvl="0" w:tplc="6E90E3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A347042"/>
    <w:multiLevelType w:val="hybridMultilevel"/>
    <w:tmpl w:val="98989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7B5A17"/>
    <w:multiLevelType w:val="hybridMultilevel"/>
    <w:tmpl w:val="63A40A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6E1F18"/>
    <w:multiLevelType w:val="hybridMultilevel"/>
    <w:tmpl w:val="46DCB978"/>
    <w:lvl w:ilvl="0" w:tplc="6EE261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E33413D"/>
    <w:multiLevelType w:val="hybridMultilevel"/>
    <w:tmpl w:val="8BDAA6B8"/>
    <w:lvl w:ilvl="0" w:tplc="D6B43C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95D4FA5"/>
    <w:multiLevelType w:val="hybridMultilevel"/>
    <w:tmpl w:val="9AB47FDC"/>
    <w:lvl w:ilvl="0" w:tplc="476ED0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CB22D17"/>
    <w:multiLevelType w:val="hybridMultilevel"/>
    <w:tmpl w:val="1C508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B20"/>
    <w:rsid w:val="0010196B"/>
    <w:rsid w:val="00133872"/>
    <w:rsid w:val="00191B51"/>
    <w:rsid w:val="0030000C"/>
    <w:rsid w:val="003A1B20"/>
    <w:rsid w:val="004F4470"/>
    <w:rsid w:val="005E486F"/>
    <w:rsid w:val="00662168"/>
    <w:rsid w:val="00682A7E"/>
    <w:rsid w:val="00894C54"/>
    <w:rsid w:val="008E7209"/>
    <w:rsid w:val="00CD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447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F447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F447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00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447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F447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F447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00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5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181</Words>
  <Characters>1092</Characters>
  <Application>Microsoft Office Word</Application>
  <DocSecurity>0</DocSecurity>
  <Lines>9</Lines>
  <Paragraphs>2</Paragraphs>
  <ScaleCrop>false</ScaleCrop>
  <Company>eSzkola</Company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13</cp:revision>
  <dcterms:created xsi:type="dcterms:W3CDTF">2020-04-15T20:34:00Z</dcterms:created>
  <dcterms:modified xsi:type="dcterms:W3CDTF">2020-06-01T20:01:00Z</dcterms:modified>
</cp:coreProperties>
</file>